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F48B" w14:textId="77777777" w:rsidR="007F35B7" w:rsidRPr="0089042A" w:rsidRDefault="00DA1A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2102FA17" w:rsidR="009A1596" w:rsidRPr="0089042A" w:rsidRDefault="00352F57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Ekonomiczne i ekologiczne aspekty produkcji i stosowania materiałów</w:t>
            </w:r>
          </w:p>
        </w:tc>
      </w:tr>
      <w:tr w:rsidR="00491DAE" w:rsidRPr="00FD16C1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6629C6E9" w:rsidR="00491DAE" w:rsidRPr="00FD16C1" w:rsidRDefault="00FD16C1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proofErr w:type="spellStart"/>
            <w:r w:rsidRPr="00FD16C1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  <w:t>Economical</w:t>
            </w:r>
            <w:proofErr w:type="spellEnd"/>
            <w:r w:rsidRPr="00FD16C1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  <w:t xml:space="preserve"> and ecological aspects of materials’ production and application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6D18CCB1" w:rsidR="009F0842" w:rsidRPr="00602FA0" w:rsidRDefault="00256980" w:rsidP="00352F5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352F57">
              <w:rPr>
                <w:rFonts w:ascii="Arial" w:hAnsi="Arial" w:cs="Arial"/>
                <w:sz w:val="18"/>
                <w:szCs w:val="18"/>
              </w:rPr>
              <w:t>EiEAP</w:t>
            </w:r>
            <w:proofErr w:type="spellEnd"/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5145B543" w:rsidR="00AD1972" w:rsidRPr="00335A06" w:rsidRDefault="00335A06" w:rsidP="00335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A06">
              <w:rPr>
                <w:rFonts w:ascii="Arial" w:hAnsi="Arial" w:cs="Arial"/>
                <w:sz w:val="18"/>
                <w:szCs w:val="18"/>
              </w:rPr>
              <w:t>Celem przedmiotu jest przekazanie studentom wiedzy teoretycznej i praktycznej w zakresie podstaw ekonomicznej i ekologicznej produkcji oraz stosowania materiałów inżynierskich. Wprowadzenie studentów w istotne zagadnienia problematyki związanej z wymogami stawianymi przed współczesnymi materiałami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5A06">
              <w:rPr>
                <w:rFonts w:ascii="Arial" w:hAnsi="Arial" w:cs="Arial"/>
                <w:sz w:val="18"/>
                <w:szCs w:val="18"/>
              </w:rPr>
              <w:t>i technologiami ich otrzymywania. Ponadto przedstawienie najważniejszych metod i narzędzi zarządzania współczesnym procesem produkcyjnym.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A9D67A0" w14:textId="1EECECBA" w:rsidR="007852C4" w:rsidRPr="00047DD2" w:rsidRDefault="00AC1FC5" w:rsidP="00047DD2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047DD2">
              <w:rPr>
                <w:b/>
                <w:sz w:val="16"/>
                <w:szCs w:val="16"/>
              </w:rPr>
              <w:t>Wykłady:</w:t>
            </w:r>
            <w:r w:rsidR="00047DD2" w:rsidRPr="00047DD2">
              <w:rPr>
                <w:b/>
                <w:sz w:val="16"/>
                <w:szCs w:val="16"/>
              </w:rPr>
              <w:t xml:space="preserve"> </w:t>
            </w:r>
          </w:p>
          <w:p w14:paraId="3C5F48C6" w14:textId="51782BE8" w:rsidR="00FC3C07" w:rsidRPr="00047DD2" w:rsidRDefault="00FC3C07" w:rsidP="00FC3C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47DD2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 w:rsidRPr="00047DD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7DD2">
              <w:rPr>
                <w:rFonts w:ascii="Arial" w:hAnsi="Arial" w:cs="Arial"/>
                <w:bCs/>
                <w:sz w:val="16"/>
                <w:szCs w:val="16"/>
              </w:rPr>
              <w:t>Ekonomika stosowania materiałów inżynierskich</w:t>
            </w:r>
            <w:r w:rsidR="00047DD2">
              <w:rPr>
                <w:rFonts w:ascii="Arial" w:hAnsi="Arial" w:cs="Arial"/>
                <w:bCs/>
                <w:sz w:val="16"/>
                <w:szCs w:val="16"/>
              </w:rPr>
              <w:t xml:space="preserve"> – 2 godz.</w:t>
            </w:r>
          </w:p>
          <w:p w14:paraId="2E77B244" w14:textId="199D3E49" w:rsidR="00FC3C07" w:rsidRPr="00047DD2" w:rsidRDefault="00FC3C07" w:rsidP="00FC3C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47DD2">
              <w:rPr>
                <w:rFonts w:ascii="Arial" w:hAnsi="Arial" w:cs="Arial"/>
                <w:bCs/>
                <w:sz w:val="16"/>
                <w:szCs w:val="16"/>
              </w:rPr>
              <w:t>2.</w:t>
            </w:r>
            <w:r w:rsidRPr="00047DD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7DD2">
              <w:rPr>
                <w:rFonts w:ascii="Arial" w:hAnsi="Arial" w:cs="Arial"/>
                <w:bCs/>
                <w:sz w:val="16"/>
                <w:szCs w:val="16"/>
              </w:rPr>
              <w:t>Koszty produkcji i inne czynniki kształtujące ceny wyrobów</w:t>
            </w:r>
            <w:r w:rsidR="00047DD2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="007369BF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0FEA87B" w14:textId="7D9830D0" w:rsidR="00FC3C07" w:rsidRPr="00047DD2" w:rsidRDefault="00FC3C07" w:rsidP="00FC3C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47DD2">
              <w:rPr>
                <w:rFonts w:ascii="Arial" w:hAnsi="Arial" w:cs="Arial"/>
                <w:bCs/>
                <w:sz w:val="16"/>
                <w:szCs w:val="16"/>
              </w:rPr>
              <w:t>3.</w:t>
            </w:r>
            <w:r w:rsidRPr="00047DD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7DD2">
              <w:rPr>
                <w:rFonts w:ascii="Arial" w:hAnsi="Arial" w:cs="Arial"/>
                <w:bCs/>
                <w:sz w:val="16"/>
                <w:szCs w:val="16"/>
              </w:rPr>
              <w:t>Organizacja procesu produkcyjnego</w:t>
            </w:r>
            <w:r w:rsidR="007369BF">
              <w:rPr>
                <w:rFonts w:ascii="Arial" w:hAnsi="Arial" w:cs="Arial"/>
                <w:bCs/>
                <w:sz w:val="16"/>
                <w:szCs w:val="16"/>
              </w:rPr>
              <w:t xml:space="preserve"> – 2 godz.</w:t>
            </w:r>
          </w:p>
          <w:p w14:paraId="04923EFE" w14:textId="675EFCB6" w:rsidR="00FC3C07" w:rsidRPr="00047DD2" w:rsidRDefault="00FC3C07" w:rsidP="00FC3C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47DD2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 w:rsidRPr="00047DD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7DD2">
              <w:rPr>
                <w:rFonts w:ascii="Arial" w:hAnsi="Arial" w:cs="Arial"/>
                <w:bCs/>
                <w:sz w:val="16"/>
                <w:szCs w:val="16"/>
              </w:rPr>
              <w:t>Nowoczesne koncepcje i metody organizacji produkcji i zarządzania produkcją</w:t>
            </w:r>
            <w:r w:rsidR="007369BF">
              <w:rPr>
                <w:rFonts w:ascii="Arial" w:hAnsi="Arial" w:cs="Arial"/>
                <w:bCs/>
                <w:sz w:val="16"/>
                <w:szCs w:val="16"/>
              </w:rPr>
              <w:t xml:space="preserve"> – 2 godz.</w:t>
            </w:r>
          </w:p>
          <w:p w14:paraId="4E2A0D95" w14:textId="17931DA5" w:rsidR="007852C4" w:rsidRPr="00047DD2" w:rsidRDefault="00FC3C07" w:rsidP="00FC3C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47DD2">
              <w:rPr>
                <w:rFonts w:ascii="Arial" w:hAnsi="Arial" w:cs="Arial"/>
                <w:bCs/>
                <w:sz w:val="16"/>
                <w:szCs w:val="16"/>
              </w:rPr>
              <w:t>5.</w:t>
            </w:r>
            <w:r w:rsidRPr="00047DD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7DD2">
              <w:rPr>
                <w:rFonts w:ascii="Arial" w:hAnsi="Arial" w:cs="Arial"/>
                <w:bCs/>
                <w:sz w:val="16"/>
                <w:szCs w:val="16"/>
              </w:rPr>
              <w:t xml:space="preserve">Wzorce zrównoważonej produkcji w aspekcie </w:t>
            </w:r>
            <w:r w:rsidR="0058465E" w:rsidRPr="00047DD2">
              <w:rPr>
                <w:rFonts w:ascii="Arial" w:hAnsi="Arial" w:cs="Arial"/>
                <w:bCs/>
                <w:sz w:val="16"/>
                <w:szCs w:val="16"/>
              </w:rPr>
              <w:t xml:space="preserve">ekologii i </w:t>
            </w:r>
            <w:r w:rsidRPr="00047DD2">
              <w:rPr>
                <w:rFonts w:ascii="Arial" w:hAnsi="Arial" w:cs="Arial"/>
                <w:bCs/>
                <w:sz w:val="16"/>
                <w:szCs w:val="16"/>
              </w:rPr>
              <w:t>ochrony środowiska</w:t>
            </w:r>
            <w:r w:rsidR="007369BF">
              <w:rPr>
                <w:rFonts w:ascii="Arial" w:hAnsi="Arial" w:cs="Arial"/>
                <w:bCs/>
                <w:sz w:val="16"/>
                <w:szCs w:val="16"/>
              </w:rPr>
              <w:t xml:space="preserve"> – 2 godz.</w:t>
            </w:r>
          </w:p>
          <w:p w14:paraId="4B5BDFC0" w14:textId="77777777" w:rsidR="007852C4" w:rsidRDefault="007852C4" w:rsidP="004A2F7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50BD5B62" w14:textId="3E57DA3B" w:rsidR="00AC1FC5" w:rsidRPr="00F02630" w:rsidRDefault="00AC1FC5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2630">
              <w:rPr>
                <w:rFonts w:ascii="Arial" w:hAnsi="Arial" w:cs="Arial"/>
                <w:b/>
                <w:sz w:val="16"/>
                <w:szCs w:val="16"/>
              </w:rPr>
              <w:t>Ćwiczenia:</w:t>
            </w:r>
          </w:p>
          <w:p w14:paraId="735F5A47" w14:textId="7073181F" w:rsidR="00F02630" w:rsidRPr="00F02630" w:rsidRDefault="00F02630" w:rsidP="00F02630">
            <w:pPr>
              <w:pStyle w:val="Default"/>
              <w:rPr>
                <w:bCs/>
                <w:sz w:val="16"/>
                <w:szCs w:val="16"/>
              </w:rPr>
            </w:pPr>
            <w:r w:rsidRPr="00F02630">
              <w:rPr>
                <w:bCs/>
                <w:sz w:val="16"/>
                <w:szCs w:val="16"/>
              </w:rPr>
              <w:t>1.</w:t>
            </w:r>
            <w:r w:rsidRPr="00F02630">
              <w:rPr>
                <w:bCs/>
                <w:sz w:val="16"/>
                <w:szCs w:val="16"/>
              </w:rPr>
              <w:t xml:space="preserve"> </w:t>
            </w:r>
            <w:r w:rsidRPr="00F02630">
              <w:rPr>
                <w:bCs/>
                <w:sz w:val="16"/>
                <w:szCs w:val="16"/>
              </w:rPr>
              <w:t>Analiza czynników kształtujących cenę wybranego wyrobu</w:t>
            </w:r>
            <w:r w:rsidRPr="00F02630">
              <w:rPr>
                <w:bCs/>
                <w:sz w:val="16"/>
                <w:szCs w:val="16"/>
              </w:rPr>
              <w:t xml:space="preserve"> – 2 godz.</w:t>
            </w:r>
          </w:p>
          <w:p w14:paraId="2C17407E" w14:textId="2E3CDB3F" w:rsidR="00F02630" w:rsidRPr="00F02630" w:rsidRDefault="00F02630" w:rsidP="00F02630">
            <w:pPr>
              <w:pStyle w:val="Default"/>
              <w:rPr>
                <w:bCs/>
                <w:sz w:val="16"/>
                <w:szCs w:val="16"/>
              </w:rPr>
            </w:pPr>
            <w:r w:rsidRPr="00F02630">
              <w:rPr>
                <w:bCs/>
                <w:sz w:val="16"/>
                <w:szCs w:val="16"/>
              </w:rPr>
              <w:t>2.</w:t>
            </w:r>
            <w:r w:rsidRPr="00F02630">
              <w:rPr>
                <w:bCs/>
                <w:sz w:val="16"/>
                <w:szCs w:val="16"/>
              </w:rPr>
              <w:t xml:space="preserve"> </w:t>
            </w:r>
            <w:r w:rsidRPr="00F02630">
              <w:rPr>
                <w:bCs/>
                <w:sz w:val="16"/>
                <w:szCs w:val="16"/>
              </w:rPr>
              <w:t>Wybrane aspekty oceny cyklu życia technologii oraz produktów</w:t>
            </w:r>
            <w:r w:rsidRPr="00F02630">
              <w:rPr>
                <w:bCs/>
                <w:sz w:val="16"/>
                <w:szCs w:val="16"/>
              </w:rPr>
              <w:t xml:space="preserve"> – 2 godz.</w:t>
            </w:r>
          </w:p>
          <w:p w14:paraId="4BB4DD67" w14:textId="7A660BEE" w:rsidR="00AC1FC5" w:rsidRPr="00D109FE" w:rsidRDefault="00F02630" w:rsidP="00F02630">
            <w:pPr>
              <w:pStyle w:val="Default"/>
              <w:rPr>
                <w:bCs/>
                <w:sz w:val="16"/>
                <w:szCs w:val="16"/>
                <w:highlight w:val="yellow"/>
              </w:rPr>
            </w:pPr>
            <w:r w:rsidRPr="00F02630">
              <w:rPr>
                <w:bCs/>
                <w:sz w:val="16"/>
                <w:szCs w:val="16"/>
              </w:rPr>
              <w:t>3.</w:t>
            </w:r>
            <w:r w:rsidRPr="00F02630">
              <w:rPr>
                <w:bCs/>
                <w:sz w:val="16"/>
                <w:szCs w:val="16"/>
              </w:rPr>
              <w:t xml:space="preserve"> </w:t>
            </w:r>
            <w:r w:rsidRPr="00F02630">
              <w:rPr>
                <w:bCs/>
                <w:sz w:val="16"/>
                <w:szCs w:val="16"/>
              </w:rPr>
              <w:t>Ekologiczne projektowanie wyrobów</w:t>
            </w:r>
            <w:r w:rsidRPr="00F02630">
              <w:rPr>
                <w:bCs/>
                <w:sz w:val="16"/>
                <w:szCs w:val="16"/>
              </w:rPr>
              <w:t xml:space="preserve"> – 2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5C93EE71" w14:textId="77777777" w:rsidR="00441692" w:rsidRPr="00441692" w:rsidRDefault="00441692" w:rsidP="0044169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441692">
              <w:rPr>
                <w:b/>
                <w:bCs/>
                <w:sz w:val="16"/>
                <w:szCs w:val="16"/>
              </w:rPr>
              <w:t xml:space="preserve">podstawowa: </w:t>
            </w:r>
          </w:p>
          <w:p w14:paraId="322F493B" w14:textId="2F666EEA" w:rsidR="00441692" w:rsidRPr="00441692" w:rsidRDefault="00441692" w:rsidP="00441692">
            <w:pPr>
              <w:pStyle w:val="Default"/>
              <w:rPr>
                <w:sz w:val="16"/>
                <w:szCs w:val="16"/>
              </w:rPr>
            </w:pPr>
            <w:r w:rsidRPr="00441692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441692">
              <w:rPr>
                <w:sz w:val="16"/>
                <w:szCs w:val="16"/>
              </w:rPr>
              <w:t>K. Pasternak, Zarys zarządzania produkcją, Polskie Wydawnictwa Ekonomiczne, Warszawa 2005,</w:t>
            </w:r>
          </w:p>
          <w:p w14:paraId="1410E222" w14:textId="77777777" w:rsidR="00441692" w:rsidRDefault="00441692" w:rsidP="00441692">
            <w:pPr>
              <w:pStyle w:val="Default"/>
              <w:rPr>
                <w:sz w:val="16"/>
                <w:szCs w:val="16"/>
              </w:rPr>
            </w:pPr>
            <w:r w:rsidRPr="00441692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441692">
              <w:rPr>
                <w:sz w:val="16"/>
                <w:szCs w:val="16"/>
              </w:rPr>
              <w:t xml:space="preserve">B. </w:t>
            </w:r>
            <w:proofErr w:type="spellStart"/>
            <w:r w:rsidRPr="00441692">
              <w:rPr>
                <w:sz w:val="16"/>
                <w:szCs w:val="16"/>
              </w:rPr>
              <w:t>Liwowski</w:t>
            </w:r>
            <w:proofErr w:type="spellEnd"/>
            <w:r w:rsidRPr="00441692">
              <w:rPr>
                <w:sz w:val="16"/>
                <w:szCs w:val="16"/>
              </w:rPr>
              <w:t xml:space="preserve">, R. Kozłowski, Podstawowe zagadnienia zarządzania produkcją, Oficyna </w:t>
            </w:r>
            <w:proofErr w:type="spellStart"/>
            <w:r w:rsidRPr="00441692">
              <w:rPr>
                <w:sz w:val="16"/>
                <w:szCs w:val="16"/>
              </w:rPr>
              <w:t>Ekono-miczna</w:t>
            </w:r>
            <w:proofErr w:type="spellEnd"/>
            <w:r w:rsidRPr="00441692">
              <w:rPr>
                <w:sz w:val="16"/>
                <w:szCs w:val="16"/>
              </w:rPr>
              <w:t xml:space="preserve">, Oddział Polskich Wydawnictw </w:t>
            </w:r>
            <w:r>
              <w:rPr>
                <w:sz w:val="16"/>
                <w:szCs w:val="16"/>
              </w:rPr>
              <w:t xml:space="preserve"> </w:t>
            </w:r>
          </w:p>
          <w:p w14:paraId="5B1930A7" w14:textId="6B2004D7" w:rsidR="00441692" w:rsidRPr="00441692" w:rsidRDefault="00441692" w:rsidP="0044169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41692">
              <w:rPr>
                <w:sz w:val="16"/>
                <w:szCs w:val="16"/>
              </w:rPr>
              <w:t xml:space="preserve">Profesjonalnych Sp. z o.o. 2006, </w:t>
            </w:r>
          </w:p>
          <w:p w14:paraId="706C56CC" w14:textId="449C2980" w:rsidR="00441692" w:rsidRPr="00441692" w:rsidRDefault="00441692" w:rsidP="00441692">
            <w:pPr>
              <w:pStyle w:val="Default"/>
              <w:rPr>
                <w:sz w:val="16"/>
                <w:szCs w:val="16"/>
              </w:rPr>
            </w:pPr>
            <w:r w:rsidRPr="00441692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441692">
              <w:rPr>
                <w:sz w:val="16"/>
                <w:szCs w:val="16"/>
              </w:rPr>
              <w:t>D. Dębski, Ekonomika i organizacja przedsiębiorstw, Wyd. Szkolne i Pedagogiczne, Warszawa 2002,</w:t>
            </w:r>
          </w:p>
          <w:p w14:paraId="69C53D46" w14:textId="77777777" w:rsidR="00441692" w:rsidRDefault="00441692" w:rsidP="00441692">
            <w:pPr>
              <w:pStyle w:val="Default"/>
              <w:rPr>
                <w:sz w:val="16"/>
                <w:szCs w:val="16"/>
              </w:rPr>
            </w:pPr>
            <w:r w:rsidRPr="00441692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441692">
              <w:rPr>
                <w:sz w:val="16"/>
                <w:szCs w:val="16"/>
              </w:rPr>
              <w:t xml:space="preserve">R. Zarzycki, M. </w:t>
            </w:r>
            <w:proofErr w:type="spellStart"/>
            <w:r w:rsidRPr="00441692">
              <w:rPr>
                <w:sz w:val="16"/>
                <w:szCs w:val="16"/>
              </w:rPr>
              <w:t>Imbierowicz</w:t>
            </w:r>
            <w:proofErr w:type="spellEnd"/>
            <w:r w:rsidRPr="00441692">
              <w:rPr>
                <w:sz w:val="16"/>
                <w:szCs w:val="16"/>
              </w:rPr>
              <w:t xml:space="preserve">, M. Stelmachowski, Wprowadzenie do inżynierii i ochrony </w:t>
            </w:r>
            <w:proofErr w:type="spellStart"/>
            <w:r w:rsidRPr="00441692">
              <w:rPr>
                <w:sz w:val="16"/>
                <w:szCs w:val="16"/>
              </w:rPr>
              <w:t>środowi-ska</w:t>
            </w:r>
            <w:proofErr w:type="spellEnd"/>
            <w:r w:rsidRPr="00441692">
              <w:rPr>
                <w:sz w:val="16"/>
                <w:szCs w:val="16"/>
              </w:rPr>
              <w:t xml:space="preserve">. Fizykochemiczne podstawy inżynierii </w:t>
            </w:r>
          </w:p>
          <w:p w14:paraId="30E60A0B" w14:textId="1AF3941B" w:rsidR="00A35FEE" w:rsidRPr="00D109FE" w:rsidRDefault="00441692" w:rsidP="00441692">
            <w:pPr>
              <w:pStyle w:val="Defaul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41692">
              <w:rPr>
                <w:sz w:val="16"/>
                <w:szCs w:val="16"/>
              </w:rPr>
              <w:t>środowiska. Część 1 i 2. WNT, Warszawa 2007.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D109FE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971B7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D971B7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D971B7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2D974F08" w:rsidR="00753F2A" w:rsidRPr="00DF3A4C" w:rsidRDefault="00753F2A" w:rsidP="00DF3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3A4C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060D23" w:rsidRPr="00DF3A4C">
              <w:rPr>
                <w:rFonts w:ascii="Arial" w:hAnsi="Arial" w:cs="Arial"/>
                <w:color w:val="000000"/>
                <w:sz w:val="16"/>
                <w:szCs w:val="16"/>
              </w:rPr>
              <w:t xml:space="preserve">Ma wiedzę w zakresie ekonomicznych i ekologicznych aspektów produkcji i stosowania materiałów w stopniu niezbędnym do rozumienia społecznych, ekonomicznych, prawnych i innych pozatechnicznych uwarunkowań działalności inżynierskiej. Jest zapoznany ze składnikami kosztów produkcji, zagrożeniami wynikającymi z produkcji i stosowania materiałów dla środowiska i metodami jego ochrony. Zna możliwości ograniczenia udziału odpadów oraz przykłady technologii bezodpadowych, </w:t>
            </w:r>
            <w:proofErr w:type="spellStart"/>
            <w:r w:rsidR="00060D23" w:rsidRPr="00DF3A4C">
              <w:rPr>
                <w:rFonts w:ascii="Arial" w:hAnsi="Arial" w:cs="Arial"/>
                <w:color w:val="000000"/>
                <w:sz w:val="16"/>
                <w:szCs w:val="16"/>
              </w:rPr>
              <w:t>energo</w:t>
            </w:r>
            <w:proofErr w:type="spellEnd"/>
            <w:r w:rsidR="00060D23" w:rsidRPr="00DF3A4C">
              <w:rPr>
                <w:rFonts w:ascii="Arial" w:hAnsi="Arial" w:cs="Arial"/>
                <w:color w:val="000000"/>
                <w:sz w:val="16"/>
                <w:szCs w:val="16"/>
              </w:rPr>
              <w:t>- i materiałooszczędnych, przyjaznych dla środowiska.</w:t>
            </w:r>
            <w:r w:rsidRPr="00DF3A4C">
              <w:rPr>
                <w:rFonts w:ascii="Arial" w:hAnsi="Arial" w:cs="Arial"/>
                <w:sz w:val="16"/>
                <w:szCs w:val="16"/>
              </w:rPr>
              <w:t>/ K_W</w:t>
            </w:r>
            <w:r w:rsidR="00060D23" w:rsidRPr="00DF3A4C">
              <w:rPr>
                <w:rFonts w:ascii="Arial" w:hAnsi="Arial" w:cs="Arial"/>
                <w:sz w:val="16"/>
                <w:szCs w:val="16"/>
              </w:rPr>
              <w:t>22</w:t>
            </w:r>
            <w:r w:rsidRPr="00DF3A4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62AAB37F" w14:textId="598D4C5B" w:rsidR="00753F2A" w:rsidRPr="00DF3A4C" w:rsidRDefault="00753F2A" w:rsidP="00DF3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3A4C">
              <w:rPr>
                <w:rFonts w:ascii="Arial" w:hAnsi="Arial" w:cs="Arial"/>
                <w:sz w:val="16"/>
                <w:szCs w:val="16"/>
              </w:rPr>
              <w:t xml:space="preserve">U1 </w:t>
            </w:r>
            <w:r w:rsidR="003F1D8D" w:rsidRPr="00DF3A4C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3F1D8D" w:rsidRPr="00DF3A4C">
              <w:rPr>
                <w:rFonts w:ascii="Arial" w:hAnsi="Arial" w:cs="Arial"/>
                <w:sz w:val="16"/>
                <w:szCs w:val="16"/>
              </w:rPr>
              <w:t>Ma wyrobioną wewnętrzną potrzebę i umiejętność ustawicznego uzupełniania i nowelizacji nabytej wiedzy poprzez samokształcenie</w:t>
            </w:r>
            <w:r w:rsidR="000916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A4C">
              <w:rPr>
                <w:rFonts w:ascii="Arial" w:hAnsi="Arial" w:cs="Arial"/>
                <w:sz w:val="16"/>
                <w:szCs w:val="16"/>
              </w:rPr>
              <w:t>/ K_U</w:t>
            </w:r>
            <w:r w:rsidR="00694190" w:rsidRPr="00DF3A4C">
              <w:rPr>
                <w:rFonts w:ascii="Arial" w:hAnsi="Arial" w:cs="Arial"/>
                <w:sz w:val="16"/>
                <w:szCs w:val="16"/>
              </w:rPr>
              <w:t>0</w:t>
            </w:r>
            <w:r w:rsidR="003F1D8D" w:rsidRPr="00DF3A4C">
              <w:rPr>
                <w:rFonts w:ascii="Arial" w:hAnsi="Arial" w:cs="Arial"/>
                <w:sz w:val="16"/>
                <w:szCs w:val="16"/>
              </w:rPr>
              <w:t>6</w:t>
            </w:r>
            <w:r w:rsidR="0009161D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A623E1D" w14:textId="3A597DAA" w:rsidR="00F36827" w:rsidRPr="00DF3A4C" w:rsidRDefault="00753F2A" w:rsidP="00DF3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3A4C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DF3A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3A4C" w:rsidRPr="00DF3A4C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DF3A4C" w:rsidRPr="00DF3A4C">
              <w:rPr>
                <w:rFonts w:ascii="Arial" w:hAnsi="Arial" w:cs="Arial"/>
                <w:sz w:val="16"/>
                <w:szCs w:val="16"/>
              </w:rPr>
              <w:t>Potrafi odpowiednio określić priorytety służące realizacji określonego przez siebie lub innych zadania. Potrafi planować i kierować wykonaniem</w:t>
            </w:r>
            <w:r w:rsidR="00DF3A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3A4C" w:rsidRPr="00DF3A4C">
              <w:rPr>
                <w:rFonts w:ascii="Arial" w:hAnsi="Arial" w:cs="Arial"/>
                <w:sz w:val="16"/>
                <w:szCs w:val="16"/>
              </w:rPr>
              <w:t>zadania</w:t>
            </w:r>
            <w:r w:rsidR="000916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A4C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DF3A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A4C">
              <w:rPr>
                <w:rFonts w:ascii="Arial" w:hAnsi="Arial" w:cs="Arial"/>
                <w:sz w:val="16"/>
                <w:szCs w:val="16"/>
              </w:rPr>
              <w:t>K_K0</w:t>
            </w:r>
            <w:r w:rsidR="003F1D8D" w:rsidRPr="00DF3A4C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E2D7DD0" w14:textId="301D096E" w:rsidR="009D09A3" w:rsidRPr="00D109FE" w:rsidRDefault="009D09A3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4F1145E" w14:textId="01EC0083" w:rsidR="004A2F77" w:rsidRPr="00DA1A0E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A0E">
              <w:rPr>
                <w:rFonts w:ascii="Arial" w:hAnsi="Arial" w:cs="Arial"/>
                <w:sz w:val="16"/>
                <w:szCs w:val="16"/>
              </w:rPr>
              <w:t>Przedmiot kończy się zaliczeniem na ocenę.  Warunkiem zaliczenia jest otrzymanie pozytywnej oceny z kolokwium oraz zaliczenie ćwiczeń.</w:t>
            </w:r>
          </w:p>
          <w:p w14:paraId="7FA71543" w14:textId="14019197" w:rsidR="004A2F77" w:rsidRPr="00DA1A0E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A0E">
              <w:rPr>
                <w:rFonts w:ascii="Arial" w:hAnsi="Arial" w:cs="Arial"/>
                <w:sz w:val="16"/>
                <w:szCs w:val="16"/>
              </w:rPr>
              <w:t xml:space="preserve">Pytania </w:t>
            </w:r>
            <w:r w:rsidR="00D971B7" w:rsidRPr="00DA1A0E">
              <w:rPr>
                <w:rFonts w:ascii="Arial" w:hAnsi="Arial" w:cs="Arial"/>
                <w:sz w:val="16"/>
                <w:szCs w:val="16"/>
              </w:rPr>
              <w:t xml:space="preserve">w ramach kolokwium </w:t>
            </w:r>
            <w:r w:rsidRPr="00DA1A0E">
              <w:rPr>
                <w:rFonts w:ascii="Arial" w:hAnsi="Arial" w:cs="Arial"/>
                <w:sz w:val="16"/>
                <w:szCs w:val="16"/>
              </w:rPr>
              <w:t xml:space="preserve">dotyczą wiedzy przekazywanej na wykładach i zdobytej samodzielnie przez studenta w czasie studiowania tematyki wykładów. </w:t>
            </w:r>
          </w:p>
          <w:p w14:paraId="47E7B79B" w14:textId="77777777" w:rsidR="004A2F77" w:rsidRPr="00DA1A0E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A0E">
              <w:rPr>
                <w:rFonts w:ascii="Arial" w:hAnsi="Arial" w:cs="Arial"/>
                <w:sz w:val="16"/>
                <w:szCs w:val="16"/>
              </w:rPr>
              <w:t>Zaliczenie ćwiczeń wymaga uzyskania pozytywnych ocen ze sprawdzianów, bądź poprawnych odpowiedzi na zadawane pytania przed rozpoczęciem każdego z ćwiczeń, pełnego i poprawnego wykonania zadań określonych przez prowadzącego oraz oddania pisemnego sprawozdania, zawierającego rozwiązania zadań rachunkowych.</w:t>
            </w:r>
          </w:p>
          <w:p w14:paraId="1F7B9059" w14:textId="71A23C2E" w:rsidR="004A2F77" w:rsidRPr="00DA1A0E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A0E">
              <w:rPr>
                <w:rFonts w:ascii="Arial" w:hAnsi="Arial" w:cs="Arial"/>
                <w:sz w:val="16"/>
                <w:szCs w:val="16"/>
              </w:rPr>
              <w:t>Osiągnięcie efektów W1</w:t>
            </w:r>
            <w:r w:rsidR="00B7207D" w:rsidRPr="00DA1A0E">
              <w:rPr>
                <w:rFonts w:ascii="Arial" w:hAnsi="Arial" w:cs="Arial"/>
                <w:sz w:val="16"/>
                <w:szCs w:val="16"/>
              </w:rPr>
              <w:t xml:space="preserve"> oraz U1</w:t>
            </w:r>
            <w:r w:rsidRPr="00DA1A0E">
              <w:rPr>
                <w:rFonts w:ascii="Arial" w:hAnsi="Arial" w:cs="Arial"/>
                <w:sz w:val="16"/>
                <w:szCs w:val="16"/>
              </w:rPr>
              <w:t xml:space="preserve"> weryfikowane jest podczas kolokwium z wykładów oraz sprawdzianów i udzielania odpowiedzi na pytania w czasie ćwiczeń.</w:t>
            </w:r>
          </w:p>
          <w:p w14:paraId="625D7468" w14:textId="64A8D6A7" w:rsidR="004A2F77" w:rsidRPr="00DA1A0E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A0E">
              <w:rPr>
                <w:rFonts w:ascii="Arial" w:hAnsi="Arial" w:cs="Arial"/>
                <w:sz w:val="16"/>
                <w:szCs w:val="16"/>
              </w:rPr>
              <w:t>Osiągnięcie efekt</w:t>
            </w:r>
            <w:r w:rsidR="00DA1A0E" w:rsidRPr="00DA1A0E">
              <w:rPr>
                <w:rFonts w:ascii="Arial" w:hAnsi="Arial" w:cs="Arial"/>
                <w:sz w:val="16"/>
                <w:szCs w:val="16"/>
              </w:rPr>
              <w:t>u</w:t>
            </w:r>
            <w:r w:rsidRPr="00DA1A0E">
              <w:rPr>
                <w:rFonts w:ascii="Arial" w:hAnsi="Arial" w:cs="Arial"/>
                <w:sz w:val="16"/>
                <w:szCs w:val="16"/>
              </w:rPr>
              <w:t xml:space="preserve"> K1 sprawdzane jest w trakcie ćwiczeń, na podstawie realizacji powierzonych zadań oraz w wyniku oceny wykonanych sprawozdań. </w:t>
            </w:r>
          </w:p>
          <w:p w14:paraId="7483BA95" w14:textId="77777777" w:rsidR="004A2F77" w:rsidRPr="00DA1A0E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A0E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DA1A0E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DA1A0E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DA1A0E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DA1A0E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A0E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DA1A0E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DA1A0E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DA1A0E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A0E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DA1A0E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DA1A0E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DA1A0E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A0E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DA1A0E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DA1A0E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5883BE0E" w:rsidR="00D01819" w:rsidRPr="00D109FE" w:rsidRDefault="004A2F77" w:rsidP="004A2F7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A1A0E">
              <w:rPr>
                <w:rFonts w:ascii="Arial" w:hAnsi="Arial" w:cs="Arial"/>
                <w:sz w:val="16"/>
                <w:szCs w:val="16"/>
              </w:rPr>
              <w:t>Na końcową ocenę składają się: ocena z kolokwium, oceny z ćwiczeń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F57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5D2290E8" w:rsidR="00352F57" w:rsidRDefault="00352F57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1314" w:type="dxa"/>
          </w:tcPr>
          <w:p w14:paraId="1675250C" w14:textId="7A6A8CCC" w:rsidR="00352F57" w:rsidRDefault="00352F5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318" w:type="dxa"/>
            <w:gridSpan w:val="3"/>
          </w:tcPr>
          <w:p w14:paraId="271AF2C9" w14:textId="1E80436B" w:rsidR="00352F57" w:rsidRPr="00814F93" w:rsidRDefault="00352F57" w:rsidP="00D67AD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0F1B20A5" w:rsidR="00352F57" w:rsidRPr="00814F93" w:rsidRDefault="00352F57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34088E0F" w:rsidR="00352F57" w:rsidRPr="00814F93" w:rsidRDefault="00352F57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03FD450E" w14:textId="2263A75A" w:rsidR="00352F57" w:rsidRPr="00814F93" w:rsidRDefault="00352F5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352F57" w:rsidRDefault="00352F5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5C21F209" w:rsidR="00352F57" w:rsidRDefault="00352F5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52F57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352F57" w:rsidRPr="0089042A" w:rsidRDefault="00352F57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352F57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24032865" w:rsidR="00352F57" w:rsidRPr="0077710F" w:rsidRDefault="0077710F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7710F">
              <w:rPr>
                <w:rFonts w:ascii="Arial" w:hAnsi="Arial" w:cs="Arial"/>
                <w:sz w:val="18"/>
                <w:szCs w:val="18"/>
              </w:rPr>
              <w:t>r inż. Krzysztof Karczewski</w:t>
            </w:r>
          </w:p>
        </w:tc>
      </w:tr>
      <w:tr w:rsidR="00352F57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352F57" w:rsidRPr="0089042A" w:rsidRDefault="00352F57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352F57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352F57" w:rsidRPr="0089042A" w:rsidRDefault="00352F57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352F57" w:rsidRPr="0089042A" w:rsidRDefault="00352F57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352F57" w:rsidRPr="0089042A" w:rsidRDefault="00352F57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352F57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1D4F1A44" w:rsidR="00352F57" w:rsidRPr="00814F93" w:rsidRDefault="00352F57" w:rsidP="005D2DD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352F57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7EAF51C1" w:rsidR="00352F57" w:rsidRPr="00814F93" w:rsidRDefault="00352F57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1512F723" w:rsidR="00352F57" w:rsidRPr="00814F93" w:rsidRDefault="00352F57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352F57" w:rsidRPr="00814F93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C4E2449" w:rsidR="00352F57" w:rsidRPr="00814F93" w:rsidRDefault="00352F57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352F57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2F0EAFE7" w:rsidR="00352F57" w:rsidRPr="00814F93" w:rsidRDefault="00352F57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6F0E32A6" w:rsidR="00352F57" w:rsidRPr="00814F93" w:rsidRDefault="00352F57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352F57" w:rsidRPr="00814F93" w:rsidRDefault="00352F57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352F57" w:rsidRPr="0089042A" w:rsidRDefault="00352F57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352F57" w:rsidRPr="00814F93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352F57" w:rsidRPr="0089042A" w:rsidRDefault="00352F57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352F57" w:rsidRPr="0089042A" w:rsidRDefault="00352F57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2CEC0C29" w:rsidR="00352F57" w:rsidRPr="00814F93" w:rsidRDefault="00352F57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352F57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352F57" w:rsidRPr="0089042A" w:rsidRDefault="00352F5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352F57" w:rsidRPr="0089042A" w:rsidRDefault="00352F5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352F57" w:rsidRPr="00814F93" w:rsidRDefault="00352F5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352F57" w:rsidRPr="0089042A" w:rsidRDefault="00352F5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352F57" w:rsidRPr="005D3F17" w:rsidRDefault="00352F5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352F57" w:rsidRPr="00814F93" w:rsidRDefault="00352F5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352F57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352F57" w:rsidRPr="0089042A" w:rsidRDefault="00352F5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352F57" w:rsidRPr="0089042A" w:rsidRDefault="00352F5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352F57" w:rsidRPr="00814F93" w:rsidRDefault="00352F5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2F57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352F57" w:rsidRPr="0089042A" w:rsidRDefault="00352F5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352F57" w:rsidRPr="00814F93" w:rsidRDefault="00352F5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352F57" w:rsidRPr="00814F93" w:rsidRDefault="00352F5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52F57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352F57" w:rsidRPr="0089042A" w:rsidRDefault="00352F5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09653835" w:rsidR="00352F57" w:rsidRPr="00814F93" w:rsidRDefault="00352F57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  <w:tc>
          <w:tcPr>
            <w:tcW w:w="1436" w:type="dxa"/>
            <w:gridSpan w:val="2"/>
          </w:tcPr>
          <w:p w14:paraId="7E091F49" w14:textId="0836C585" w:rsidR="00352F57" w:rsidRPr="00814F93" w:rsidRDefault="00352F57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1,0</w:t>
            </w:r>
          </w:p>
        </w:tc>
      </w:tr>
      <w:tr w:rsidR="00352F57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352F57" w:rsidRPr="0089042A" w:rsidRDefault="00352F5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3561B0EC" w:rsidR="00352F57" w:rsidRPr="00814F93" w:rsidRDefault="00352F57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436" w:type="dxa"/>
            <w:gridSpan w:val="2"/>
          </w:tcPr>
          <w:p w14:paraId="0ABECB6B" w14:textId="17B660FF" w:rsidR="00352F57" w:rsidRPr="00814F93" w:rsidRDefault="00352F57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1,0</w:t>
            </w:r>
          </w:p>
        </w:tc>
      </w:tr>
      <w:tr w:rsidR="00352F57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352F57" w:rsidRPr="0089042A" w:rsidRDefault="00352F5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7A1E1EF9" w:rsidR="00352F57" w:rsidRPr="00814F93" w:rsidRDefault="00352F57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436" w:type="dxa"/>
            <w:gridSpan w:val="2"/>
          </w:tcPr>
          <w:p w14:paraId="33C0D210" w14:textId="70B3714E" w:rsidR="00352F57" w:rsidRPr="00814F93" w:rsidRDefault="00352F57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36720212" w:rsidR="002D3244" w:rsidRPr="00BF1FF2" w:rsidRDefault="0077710F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val="en-US"/>
        </w:rPr>
        <w:t xml:space="preserve">     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d</w:t>
      </w:r>
      <w:r w:rsidRPr="0077710F">
        <w:rPr>
          <w:rFonts w:ascii="Arial" w:hAnsi="Arial" w:cs="Arial"/>
          <w:i/>
          <w:sz w:val="18"/>
          <w:szCs w:val="18"/>
          <w:lang w:val="en-US"/>
        </w:rPr>
        <w:t>r</w:t>
      </w:r>
      <w:proofErr w:type="spellEnd"/>
      <w:r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inż</w:t>
      </w:r>
      <w:proofErr w:type="spellEnd"/>
      <w:r>
        <w:rPr>
          <w:rFonts w:ascii="Arial" w:hAnsi="Arial" w:cs="Arial"/>
          <w:i/>
          <w:sz w:val="18"/>
          <w:szCs w:val="18"/>
          <w:lang w:val="en-US"/>
        </w:rPr>
        <w:t xml:space="preserve">. </w:t>
      </w:r>
      <w:r w:rsidRPr="0077710F">
        <w:rPr>
          <w:rFonts w:ascii="Arial" w:hAnsi="Arial" w:cs="Arial"/>
          <w:i/>
          <w:sz w:val="18"/>
          <w:szCs w:val="18"/>
        </w:rPr>
        <w:t>Krz</w:t>
      </w:r>
      <w:r>
        <w:rPr>
          <w:rFonts w:ascii="Arial" w:hAnsi="Arial" w:cs="Arial"/>
          <w:i/>
          <w:sz w:val="18"/>
          <w:szCs w:val="18"/>
        </w:rPr>
        <w:t>ysztof Karczewski</w:t>
      </w:r>
      <w:r w:rsidR="002D3244" w:rsidRPr="0077710F">
        <w:rPr>
          <w:rFonts w:ascii="Arial" w:hAnsi="Arial" w:cs="Arial"/>
          <w:i/>
          <w:sz w:val="18"/>
          <w:szCs w:val="18"/>
        </w:rPr>
        <w:tab/>
      </w:r>
      <w:r w:rsidR="00D735C8" w:rsidRPr="0077710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E0A6A" w14:textId="77777777" w:rsidR="005D05C1" w:rsidRDefault="005D05C1" w:rsidP="000F0C7E">
      <w:pPr>
        <w:spacing w:after="0" w:line="240" w:lineRule="auto"/>
      </w:pPr>
      <w:r>
        <w:separator/>
      </w:r>
    </w:p>
  </w:endnote>
  <w:endnote w:type="continuationSeparator" w:id="0">
    <w:p w14:paraId="6A137465" w14:textId="77777777" w:rsidR="005D05C1" w:rsidRDefault="005D05C1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352F57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352F57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84E9A" w14:textId="77777777" w:rsidR="005D05C1" w:rsidRDefault="005D05C1" w:rsidP="000F0C7E">
      <w:pPr>
        <w:spacing w:after="0" w:line="240" w:lineRule="auto"/>
      </w:pPr>
      <w:r>
        <w:separator/>
      </w:r>
    </w:p>
  </w:footnote>
  <w:footnote w:type="continuationSeparator" w:id="0">
    <w:p w14:paraId="04CE10CE" w14:textId="77777777" w:rsidR="005D05C1" w:rsidRDefault="005D05C1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47DD2"/>
    <w:rsid w:val="00060D23"/>
    <w:rsid w:val="00063391"/>
    <w:rsid w:val="00071714"/>
    <w:rsid w:val="00074103"/>
    <w:rsid w:val="00077164"/>
    <w:rsid w:val="0009161D"/>
    <w:rsid w:val="000A4C2C"/>
    <w:rsid w:val="000B3060"/>
    <w:rsid w:val="000B394E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498D"/>
    <w:rsid w:val="001B3743"/>
    <w:rsid w:val="001B49A6"/>
    <w:rsid w:val="001B678D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6838"/>
    <w:rsid w:val="00315848"/>
    <w:rsid w:val="003207FD"/>
    <w:rsid w:val="003224CC"/>
    <w:rsid w:val="00327AC4"/>
    <w:rsid w:val="003320D4"/>
    <w:rsid w:val="00335A06"/>
    <w:rsid w:val="003404C6"/>
    <w:rsid w:val="00345A11"/>
    <w:rsid w:val="00352F57"/>
    <w:rsid w:val="00383E01"/>
    <w:rsid w:val="00384EF4"/>
    <w:rsid w:val="003B2BD5"/>
    <w:rsid w:val="003B4E46"/>
    <w:rsid w:val="003D2049"/>
    <w:rsid w:val="003D3074"/>
    <w:rsid w:val="003E0CA4"/>
    <w:rsid w:val="003E4F79"/>
    <w:rsid w:val="003F1D8D"/>
    <w:rsid w:val="004027E9"/>
    <w:rsid w:val="00407DB0"/>
    <w:rsid w:val="00412B43"/>
    <w:rsid w:val="004138F0"/>
    <w:rsid w:val="00422080"/>
    <w:rsid w:val="004377E1"/>
    <w:rsid w:val="00441692"/>
    <w:rsid w:val="00442CF3"/>
    <w:rsid w:val="00444D6D"/>
    <w:rsid w:val="00465FBB"/>
    <w:rsid w:val="00483A2D"/>
    <w:rsid w:val="0049094D"/>
    <w:rsid w:val="00491DAE"/>
    <w:rsid w:val="004A2EA4"/>
    <w:rsid w:val="004A2F77"/>
    <w:rsid w:val="004E1E2A"/>
    <w:rsid w:val="004E4592"/>
    <w:rsid w:val="004F1365"/>
    <w:rsid w:val="004F57D3"/>
    <w:rsid w:val="0051123F"/>
    <w:rsid w:val="00531F1C"/>
    <w:rsid w:val="00577463"/>
    <w:rsid w:val="0058465E"/>
    <w:rsid w:val="00585418"/>
    <w:rsid w:val="0059293D"/>
    <w:rsid w:val="00596942"/>
    <w:rsid w:val="005B4797"/>
    <w:rsid w:val="005B5F2D"/>
    <w:rsid w:val="005C3A48"/>
    <w:rsid w:val="005D05C1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378A"/>
    <w:rsid w:val="00624BDD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D0379"/>
    <w:rsid w:val="006E7336"/>
    <w:rsid w:val="006F6406"/>
    <w:rsid w:val="006F7E9D"/>
    <w:rsid w:val="00715C9E"/>
    <w:rsid w:val="007172EA"/>
    <w:rsid w:val="007369BF"/>
    <w:rsid w:val="00746BDB"/>
    <w:rsid w:val="007471A8"/>
    <w:rsid w:val="00753F2A"/>
    <w:rsid w:val="00756EB6"/>
    <w:rsid w:val="0077385F"/>
    <w:rsid w:val="0077710F"/>
    <w:rsid w:val="007852C4"/>
    <w:rsid w:val="00791FDA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10B3"/>
    <w:rsid w:val="00835863"/>
    <w:rsid w:val="00847029"/>
    <w:rsid w:val="00852832"/>
    <w:rsid w:val="008647B4"/>
    <w:rsid w:val="0089042A"/>
    <w:rsid w:val="00893327"/>
    <w:rsid w:val="008B6FE2"/>
    <w:rsid w:val="008F75B8"/>
    <w:rsid w:val="00952A89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92E41"/>
    <w:rsid w:val="00AB3977"/>
    <w:rsid w:val="00AB401B"/>
    <w:rsid w:val="00AC1FC5"/>
    <w:rsid w:val="00AC21AD"/>
    <w:rsid w:val="00AC36E4"/>
    <w:rsid w:val="00AD1972"/>
    <w:rsid w:val="00AE45AD"/>
    <w:rsid w:val="00AE4DD4"/>
    <w:rsid w:val="00AF27BA"/>
    <w:rsid w:val="00B02F22"/>
    <w:rsid w:val="00B120A2"/>
    <w:rsid w:val="00B166EC"/>
    <w:rsid w:val="00B24380"/>
    <w:rsid w:val="00B406FF"/>
    <w:rsid w:val="00B7207D"/>
    <w:rsid w:val="00BA0762"/>
    <w:rsid w:val="00BA4397"/>
    <w:rsid w:val="00BB5F4A"/>
    <w:rsid w:val="00BD49FC"/>
    <w:rsid w:val="00BD58E3"/>
    <w:rsid w:val="00BE2A63"/>
    <w:rsid w:val="00BF1FF2"/>
    <w:rsid w:val="00C32E8B"/>
    <w:rsid w:val="00C4469F"/>
    <w:rsid w:val="00C50B56"/>
    <w:rsid w:val="00C612EC"/>
    <w:rsid w:val="00C92FBF"/>
    <w:rsid w:val="00CA785F"/>
    <w:rsid w:val="00CB2126"/>
    <w:rsid w:val="00CC6F83"/>
    <w:rsid w:val="00CC764B"/>
    <w:rsid w:val="00CD0524"/>
    <w:rsid w:val="00CE1790"/>
    <w:rsid w:val="00CE7BA9"/>
    <w:rsid w:val="00CF5DC8"/>
    <w:rsid w:val="00D01819"/>
    <w:rsid w:val="00D109FE"/>
    <w:rsid w:val="00D35D32"/>
    <w:rsid w:val="00D37F4F"/>
    <w:rsid w:val="00D50637"/>
    <w:rsid w:val="00D67AD7"/>
    <w:rsid w:val="00D735C8"/>
    <w:rsid w:val="00D971B7"/>
    <w:rsid w:val="00DA1A0E"/>
    <w:rsid w:val="00DB493A"/>
    <w:rsid w:val="00DB555F"/>
    <w:rsid w:val="00DC6AEC"/>
    <w:rsid w:val="00DD2CDB"/>
    <w:rsid w:val="00DE5668"/>
    <w:rsid w:val="00DF3A4C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D20A7"/>
    <w:rsid w:val="00ED4293"/>
    <w:rsid w:val="00EF1A01"/>
    <w:rsid w:val="00F02630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C3C07"/>
    <w:rsid w:val="00FD16C1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16F4A"/>
  <w15:docId w15:val="{3C574D6F-C473-41A2-81FC-A5B27053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3045C1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BE3FEF"/>
    <w:rsid w:val="00CF508D"/>
    <w:rsid w:val="00E3075E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Karczewski Krzysztof</cp:lastModifiedBy>
  <cp:revision>22</cp:revision>
  <cp:lastPrinted>2020-03-06T12:37:00Z</cp:lastPrinted>
  <dcterms:created xsi:type="dcterms:W3CDTF">2020-03-28T08:55:00Z</dcterms:created>
  <dcterms:modified xsi:type="dcterms:W3CDTF">2020-04-22T09:50:00Z</dcterms:modified>
</cp:coreProperties>
</file>